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4A58" w:rsidRPr="006E03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4A58" w:rsidRPr="006E03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рапивинском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и при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FEC"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муниципальные служащие обязаны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 и обязательствах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характера своих супруги (супруга)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5A4226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 w:rsidRPr="005A4226">
        <w:rPr>
          <w:rFonts w:ascii="Times New Roman" w:hAnsi="Times New Roman" w:cs="Times New Roman"/>
          <w:b/>
          <w:sz w:val="28"/>
          <w:szCs w:val="28"/>
        </w:rPr>
        <w:t xml:space="preserve">1. Должности муниципальной службы, учреждаемые для непосредственного обеспечения полномочий лица, замещающего </w:t>
      </w:r>
      <w:r w:rsidR="00953629" w:rsidRPr="005A4226">
        <w:rPr>
          <w:rFonts w:ascii="Times New Roman" w:hAnsi="Times New Roman" w:cs="Times New Roman"/>
          <w:b/>
          <w:sz w:val="28"/>
          <w:szCs w:val="28"/>
        </w:rPr>
        <w:t>муниципальную должность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609AC" w:rsidRDefault="00E35322" w:rsidP="009609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 начальник управления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353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4044A0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</w:rPr>
        <w:t>Сове</w:t>
      </w:r>
      <w:r w:rsidR="00A9213A">
        <w:rPr>
          <w:rFonts w:ascii="Times New Roman" w:hAnsi="Times New Roman" w:cs="Times New Roman"/>
          <w:sz w:val="28"/>
          <w:szCs w:val="28"/>
        </w:rPr>
        <w:t>тник (консультант) председателя</w:t>
      </w:r>
      <w:r w:rsidR="00A9213A" w:rsidRPr="00A9213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5A4226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службы, учреждаемые для обеспечения исполнения полномочий представительного органа муниципального образования</w:t>
      </w:r>
    </w:p>
    <w:p w:rsidR="001E1EE0" w:rsidRP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1E1EE0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17205" w:rsidRPr="001E1EE0" w:rsidRDefault="00817205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5A422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2" w:hanging="357"/>
        <w:outlineLvl w:val="1"/>
        <w:rPr>
          <w:rFonts w:ascii="Times New Roman" w:hAnsi="Times New Roman" w:cs="Times New Roman"/>
          <w:sz w:val="28"/>
          <w:szCs w:val="28"/>
        </w:rPr>
      </w:pPr>
      <w:r w:rsidRPr="005A4226"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4A58" w:rsidRPr="000D43B2" w:rsidRDefault="000D43B2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3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</w:t>
      </w:r>
      <w:r w:rsidR="00077AC3" w:rsidRPr="000D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05" w:rsidRP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3B04E4" w:rsidRPr="00914AA0" w:rsidRDefault="003B04E4" w:rsidP="003B04E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E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службы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Заместитель начальника (заведующего) отдела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FF28D2" w:rsidRPr="00F05B68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515271" w:rsidRDefault="00CD0B8C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40BE" w:rsidRPr="0051527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515271" w:rsidRP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515271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Председатель  контрольно-счетного органа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1" w:rsidRDefault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BB130E" w:rsidRDefault="00286508" w:rsidP="00511BFC">
      <w:pPr>
        <w:rPr>
          <w:rFonts w:ascii="Times New Roman" w:hAnsi="Times New Roman" w:cs="Times New Roman"/>
          <w:sz w:val="28"/>
        </w:rPr>
      </w:pPr>
    </w:p>
    <w:sectPr w:rsidR="00286508" w:rsidRPr="00BB130E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0A6022"/>
    <w:multiLevelType w:val="hybridMultilevel"/>
    <w:tmpl w:val="2612E950"/>
    <w:lvl w:ilvl="0" w:tplc="C450D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0D2C61"/>
    <w:rsid w:val="000D43B2"/>
    <w:rsid w:val="000D7754"/>
    <w:rsid w:val="000F045C"/>
    <w:rsid w:val="00121E4B"/>
    <w:rsid w:val="00144784"/>
    <w:rsid w:val="0014564C"/>
    <w:rsid w:val="00180BDD"/>
    <w:rsid w:val="001A0F98"/>
    <w:rsid w:val="001D4C71"/>
    <w:rsid w:val="001D4CB2"/>
    <w:rsid w:val="001D6F83"/>
    <w:rsid w:val="001D75F1"/>
    <w:rsid w:val="001E1EE0"/>
    <w:rsid w:val="0024430C"/>
    <w:rsid w:val="00256639"/>
    <w:rsid w:val="00257A08"/>
    <w:rsid w:val="00286508"/>
    <w:rsid w:val="002A5D08"/>
    <w:rsid w:val="002C1C90"/>
    <w:rsid w:val="00337C73"/>
    <w:rsid w:val="00345D87"/>
    <w:rsid w:val="00365FA6"/>
    <w:rsid w:val="003770E2"/>
    <w:rsid w:val="003B04E4"/>
    <w:rsid w:val="003D3309"/>
    <w:rsid w:val="00404309"/>
    <w:rsid w:val="004044A0"/>
    <w:rsid w:val="00412C37"/>
    <w:rsid w:val="00431B7C"/>
    <w:rsid w:val="00442C2A"/>
    <w:rsid w:val="00446596"/>
    <w:rsid w:val="004657EA"/>
    <w:rsid w:val="004E643D"/>
    <w:rsid w:val="00511BFC"/>
    <w:rsid w:val="00515271"/>
    <w:rsid w:val="0051774A"/>
    <w:rsid w:val="00561DC6"/>
    <w:rsid w:val="005A422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B5F29"/>
    <w:rsid w:val="007F224A"/>
    <w:rsid w:val="008019B7"/>
    <w:rsid w:val="00817205"/>
    <w:rsid w:val="00854DD3"/>
    <w:rsid w:val="008A00D4"/>
    <w:rsid w:val="008E598C"/>
    <w:rsid w:val="008E7A6F"/>
    <w:rsid w:val="00914AA0"/>
    <w:rsid w:val="00953629"/>
    <w:rsid w:val="009609AC"/>
    <w:rsid w:val="00977660"/>
    <w:rsid w:val="00995986"/>
    <w:rsid w:val="009E19F8"/>
    <w:rsid w:val="009F0FF3"/>
    <w:rsid w:val="009F2804"/>
    <w:rsid w:val="00A17903"/>
    <w:rsid w:val="00A801A4"/>
    <w:rsid w:val="00A91E9A"/>
    <w:rsid w:val="00A9213A"/>
    <w:rsid w:val="00AB0E6A"/>
    <w:rsid w:val="00B0463C"/>
    <w:rsid w:val="00B20FEC"/>
    <w:rsid w:val="00B24F81"/>
    <w:rsid w:val="00BB130E"/>
    <w:rsid w:val="00C26695"/>
    <w:rsid w:val="00C43E0A"/>
    <w:rsid w:val="00C65F98"/>
    <w:rsid w:val="00CC10FC"/>
    <w:rsid w:val="00CD0B8C"/>
    <w:rsid w:val="00D3637A"/>
    <w:rsid w:val="00D43491"/>
    <w:rsid w:val="00DC63F6"/>
    <w:rsid w:val="00DC7EE7"/>
    <w:rsid w:val="00DD5F64"/>
    <w:rsid w:val="00DE14FC"/>
    <w:rsid w:val="00E05630"/>
    <w:rsid w:val="00E35322"/>
    <w:rsid w:val="00E37CF5"/>
    <w:rsid w:val="00E45899"/>
    <w:rsid w:val="00E47EDF"/>
    <w:rsid w:val="00E52F9B"/>
    <w:rsid w:val="00E5338C"/>
    <w:rsid w:val="00E60CB2"/>
    <w:rsid w:val="00E740BE"/>
    <w:rsid w:val="00E84832"/>
    <w:rsid w:val="00EA2CDA"/>
    <w:rsid w:val="00EB2FF7"/>
    <w:rsid w:val="00EB4A58"/>
    <w:rsid w:val="00F05B68"/>
    <w:rsid w:val="00F532B4"/>
    <w:rsid w:val="00FA4023"/>
    <w:rsid w:val="00FA7BB5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C851-2BF5-4702-8E02-8B3201B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13</cp:revision>
  <cp:lastPrinted>2020-04-13T05:51:00Z</cp:lastPrinted>
  <dcterms:created xsi:type="dcterms:W3CDTF">2020-06-03T08:35:00Z</dcterms:created>
  <dcterms:modified xsi:type="dcterms:W3CDTF">2021-02-25T09:46:00Z</dcterms:modified>
</cp:coreProperties>
</file>