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FD2DE3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662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C22984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Тарадан</w:t>
      </w:r>
      <w:r w:rsidR="00F55110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ов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 сельского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пгт. Крапивинский                                                                                         «</w:t>
      </w:r>
      <w:r w:rsidR="00FD2DE3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C2298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</w:t>
      </w:r>
      <w:r w:rsid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овского сельского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="00C2298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</w:t>
      </w:r>
      <w:r w:rsid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овского сельского поселения </w:t>
      </w:r>
      <w:r w:rsidR="00C2298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Журавлева Юрия Анатольевича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</w:t>
      </w:r>
      <w:r w:rsidR="00C2298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</w:t>
      </w:r>
      <w:r w:rsid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вского сельского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от «</w:t>
      </w:r>
      <w:r w:rsidR="00FD2DE3">
        <w:rPr>
          <w:rFonts w:ascii="Times New Roman" w:eastAsia="Times New Roman" w:hAnsi="Times New Roman" w:cs="Courier New"/>
          <w:sz w:val="23"/>
          <w:szCs w:val="23"/>
          <w:lang w:eastAsia="ru-RU"/>
        </w:rPr>
        <w:t>27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r w:rsidR="00C2298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овского сельского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1.1.1. Формирование, утверждение, исполнение бюджета поселения и контроль за исполнением данного бюджета,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фонда оплаты труда органов местного самоуправления;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DA21B8" w:rsidRPr="0074104D" w:rsidRDefault="00DE6F55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="00DA21B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DA21B8" w:rsidRPr="0074104D" w:rsidRDefault="00DA21B8" w:rsidP="00DA21B8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DA21B8" w:rsidRPr="0074104D" w:rsidRDefault="00DA21B8" w:rsidP="00DA21B8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предоставления земельных участков гражданам и юрид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</w:rPr>
        <w:t xml:space="preserve">ическим лицам в собственность,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аренду, постоянное (бессрочное) пользование, безвозмездное срочное пользование;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контроля за их исполнением;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контроля за его использованием;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 оценки муниципального имущества;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 залога муниципального имущества;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отношениях, связанных с управлением муниципальным имуществом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DE6F55" w:rsidRPr="0074104D" w:rsidRDefault="00DE6F55" w:rsidP="00DE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1.1.4. Организация в границах поселения электро-, тепло-, газо-, и водоснабжения населения, водоотведения, снабжения населения топливом,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устанавливающих нормативы потребления услуг;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платы граждан за услуги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проектно-сметной документации на строительство, текущий и капитальный ремонт объектов;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контроля за использованием, содержанием и ремонтом объектов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сбор, анализ, свод статистической отчетности по оказанию услуг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технического перевооружения и реконструкции объектов ЖКХ;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созданию, реорганизации и ликвидации муниципальных предприятий ЖКХ;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целевых программ по развитию объектов ЖКХ, в том числе программ ресурсосберегающих технологий, внедрения приборов регулирования и учета воды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тепла и других энергоресурсов;</w:t>
      </w:r>
    </w:p>
    <w:p w:rsidR="00777B30" w:rsidRPr="0074104D" w:rsidRDefault="00B06C1E" w:rsidP="00B06C1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проведения проверок готовности к отопительному периоду.</w:t>
      </w:r>
    </w:p>
    <w:p w:rsidR="00DE6F55" w:rsidRPr="0074104D" w:rsidRDefault="00DE6F55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74104D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об утверждении целевой программы строительства и ремонта автомобильных дорог и транспортных сооружений местного значения в границах населенных пунктов поселения;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контроля за строительством и ремонтом автомобильных дорог общего пользования, мостов и иных транспортных инженерн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ых сооружений местного значения;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1.1.6.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муниципальных правовых актов по улучшению жилищных условий;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размера дохода в целях признания граждан малоимущими;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разработки и реализации целевых программ в жилищной сфере;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контроля за исполнением жилищного законодательства;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разработки, утверждения и реализации программы по капитальному ремонту многоквартирных домов и переселение граждан из ветхого и аварийного жилья;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строительства;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жилищного строительства;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бюджетных денежных средств для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перевода (не)жилых помещений в (не)жилые, согласование переустройства и перепланировки жилых помещений в сельских поселениях;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признание жилых помеще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ний непригодными для проживания;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1.1.7. 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ития малого предпринимательства;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302E9" w:rsidRPr="0074104D" w:rsidRDefault="00DA21B8" w:rsidP="00DA21B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генеральных планов поселения, правил землепользования и застройки поселений, разработка подготовленных на основе генеральных планов поселений</w:t>
      </w:r>
      <w:r w:rsidR="0031052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планировки территории и проектов межевания территории, разработка и утверждение градостроительных планов земельных участков, резервирование и изъятие земельных участков, в том числе путем выкупа, для муниципальных нужд, подготовка и выдача разрешения на строительство и разрешений на ввод объекта в эксплуатацию при строительстве, реконструкции объе</w:t>
      </w:r>
      <w:r w:rsidR="005570ED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 капитального строительства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случаев, предусмотренных Градостроительным </w:t>
      </w:r>
      <w:hyperlink r:id="rId7" w:history="1">
        <w:r w:rsidRPr="0074104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Федерации), </w:t>
      </w:r>
      <w:r w:rsidR="00F302E9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разрешений на установку рекламных конструкций на территории Крапивинского муниципального района, аннулирование таких разрешений, выдача предписаний о демонтаже самовольно установленных рекламных конструкций, утверждение местных нормативов градостроительного проектирования поселения.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ab/>
        <w:t>Организация работы комиссии по выбору земельного участка для проектир</w:t>
      </w:r>
      <w:r w:rsidR="007372FF" w:rsidRPr="0074104D">
        <w:rPr>
          <w:rFonts w:ascii="Times New Roman" w:eastAsia="Times New Roman" w:hAnsi="Times New Roman" w:cs="Times New Roman"/>
          <w:sz w:val="24"/>
          <w:szCs w:val="24"/>
        </w:rPr>
        <w:t>ования и строительства объекта.</w:t>
      </w:r>
    </w:p>
    <w:p w:rsidR="005570ED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ab/>
      </w:r>
      <w:r w:rsidR="005570ED" w:rsidRPr="0074104D">
        <w:rPr>
          <w:rFonts w:ascii="Times New Roman" w:eastAsia="Times New Roman" w:hAnsi="Times New Roman" w:cs="Times New Roman"/>
          <w:sz w:val="24"/>
          <w:szCs w:val="24"/>
        </w:rPr>
        <w:t>Изменение разрешенного использования земельного участка, изменение назначение объекта.</w:t>
      </w:r>
    </w:p>
    <w:p w:rsidR="00DE6F55" w:rsidRPr="0074104D" w:rsidRDefault="00DE6F55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1.1.9. Создание, содержание и организация деятельности аварийно-спасательных служб и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(или) аварийно-спасательных формирований на территории поселения, в части: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поселения.</w:t>
      </w:r>
    </w:p>
    <w:p w:rsidR="00DA21B8" w:rsidRPr="0074104D" w:rsidRDefault="00DA21B8" w:rsidP="00DA2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1.1.10.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74104D">
        <w:rPr>
          <w:rFonts w:ascii="Times New Roman" w:hAnsi="Times New Roman" w:cs="Times New Roman"/>
          <w:sz w:val="24"/>
          <w:szCs w:val="24"/>
        </w:rPr>
        <w:t>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1.1.11. О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поселения.</w:t>
      </w:r>
    </w:p>
    <w:p w:rsidR="00777B30" w:rsidRPr="0074104D" w:rsidRDefault="00777B30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1.1.12. Осуществление муниципального жилищного контроля в границах поселения.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 w:rsidR="00C2298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</w:t>
      </w:r>
      <w:r w:rsid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нов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сельского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74104D" w:rsidRPr="0074104D" w:rsidRDefault="0074104D" w:rsidP="0056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5.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C2298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</w:t>
      </w:r>
      <w:r w:rsid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но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вского сельского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5.2. 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 в соглашения».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BC0823">
        <w:trPr>
          <w:trHeight w:val="1472"/>
        </w:trPr>
        <w:tc>
          <w:tcPr>
            <w:tcW w:w="4020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C22984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Тарада</w:t>
            </w:r>
            <w:r w:rsid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н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овского сельского поселения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поселения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C22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_________________  </w:t>
            </w:r>
            <w:r w:rsidR="00C22984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Ю.А. Журавлев</w:t>
            </w:r>
          </w:p>
        </w:tc>
        <w:tc>
          <w:tcPr>
            <w:tcW w:w="1073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/>
    <w:sectPr w:rsidR="00010817" w:rsidRPr="0074104D" w:rsidSect="00B84808">
      <w:pgSz w:w="11906" w:h="16838"/>
      <w:pgMar w:top="993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512EA"/>
    <w:rsid w:val="001A6AF8"/>
    <w:rsid w:val="00310528"/>
    <w:rsid w:val="00320405"/>
    <w:rsid w:val="004125D4"/>
    <w:rsid w:val="00476EDC"/>
    <w:rsid w:val="0051019A"/>
    <w:rsid w:val="00537233"/>
    <w:rsid w:val="005570ED"/>
    <w:rsid w:val="00567A26"/>
    <w:rsid w:val="005E5829"/>
    <w:rsid w:val="00691B16"/>
    <w:rsid w:val="006F3A75"/>
    <w:rsid w:val="007372FF"/>
    <w:rsid w:val="0074104D"/>
    <w:rsid w:val="00777B30"/>
    <w:rsid w:val="00B06C1E"/>
    <w:rsid w:val="00B84808"/>
    <w:rsid w:val="00C22984"/>
    <w:rsid w:val="00C605C4"/>
    <w:rsid w:val="00DA21B8"/>
    <w:rsid w:val="00DE6F55"/>
    <w:rsid w:val="00F302E9"/>
    <w:rsid w:val="00F55110"/>
    <w:rsid w:val="00F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28452BE66BB4F0079B21AE41227F88D75E844F7FC502BCE6EAF2700367EF76E5ECC6C94AE3A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EC5EED51185528CC1DB08A7076B8B2FB35D1E282619B55027F6DC99776B32132CF3266682C7928Z8y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2014-01-07T06:40:00Z</cp:lastPrinted>
  <dcterms:created xsi:type="dcterms:W3CDTF">2014-01-07T06:45:00Z</dcterms:created>
  <dcterms:modified xsi:type="dcterms:W3CDTF">2014-05-22T05:36:00Z</dcterms:modified>
</cp:coreProperties>
</file>