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21A" w:rsidRDefault="000818EC" w:rsidP="00051A5A">
      <w:pPr>
        <w:spacing w:after="2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Приложение</w:t>
      </w:r>
      <w:r w:rsidR="00E9413B">
        <w:rPr>
          <w:rFonts w:ascii="Times New Roman" w:hAnsi="Times New Roman" w:cs="Times New Roman"/>
          <w:sz w:val="28"/>
          <w:szCs w:val="28"/>
        </w:rPr>
        <w:t xml:space="preserve"> №4</w:t>
      </w:r>
    </w:p>
    <w:p w:rsidR="00051A5A" w:rsidRDefault="00051A5A" w:rsidP="00051A5A">
      <w:pPr>
        <w:spacing w:after="2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57E1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ешению Совета народных депутатов</w:t>
      </w:r>
    </w:p>
    <w:p w:rsidR="00051A5A" w:rsidRDefault="004D1C33" w:rsidP="00051A5A">
      <w:pPr>
        <w:spacing w:after="2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Крапивинского муниципального района</w:t>
      </w:r>
    </w:p>
    <w:p w:rsidR="00051A5A" w:rsidRDefault="00051A5A" w:rsidP="00051A5A">
      <w:pPr>
        <w:spacing w:after="20" w:line="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 №_________</w:t>
      </w:r>
    </w:p>
    <w:p w:rsidR="00051A5A" w:rsidRDefault="00051A5A" w:rsidP="00051A5A">
      <w:pPr>
        <w:spacing w:after="20" w:line="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051A5A" w:rsidRDefault="00051A5A" w:rsidP="00051A5A">
      <w:pPr>
        <w:spacing w:after="2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Фрагмент </w:t>
      </w:r>
      <w:r w:rsidR="004D1C33">
        <w:rPr>
          <w:rFonts w:ascii="Times New Roman" w:hAnsi="Times New Roman" w:cs="Times New Roman"/>
          <w:sz w:val="28"/>
          <w:szCs w:val="28"/>
        </w:rPr>
        <w:t>«Схема территориального планирования Крапивинского муниципального района Кемеровской области» Схема «Стратегия развития территории (Функциональное зонирование)</w:t>
      </w:r>
      <w:r>
        <w:rPr>
          <w:rFonts w:ascii="Times New Roman" w:hAnsi="Times New Roman" w:cs="Times New Roman"/>
          <w:sz w:val="28"/>
          <w:szCs w:val="28"/>
        </w:rPr>
        <w:t xml:space="preserve"> до внесения изменений </w:t>
      </w:r>
    </w:p>
    <w:p w:rsidR="00051A5A" w:rsidRDefault="00051A5A" w:rsidP="00051A5A">
      <w:pPr>
        <w:spacing w:after="2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51A5A" w:rsidRDefault="004D1C33" w:rsidP="006C6F92">
      <w:pPr>
        <w:spacing w:after="20" w:line="20" w:lineRule="atLeas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4075" cy="4210050"/>
            <wp:effectExtent l="19050" t="0" r="9525" b="0"/>
            <wp:docPr id="4" name="Рисунок 1" descr="C:\Users\Зайцева Анна\Desktop\До-после\1 д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йцева Анна\Desktop\До-после\1 д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F92" w:rsidRDefault="006C6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F3175" w:rsidRDefault="00DF3175" w:rsidP="00DF3175">
      <w:pPr>
        <w:spacing w:after="2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Фрагмент «Схема территориального планирования Крапивинского муниципального района Кемеровской области» Схема «Стратегия развития территории (Функциональное зонирование) </w:t>
      </w:r>
      <w:r w:rsidR="00E9413B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внесения изменений </w:t>
      </w:r>
    </w:p>
    <w:p w:rsidR="006C6F92" w:rsidRDefault="006C6F92" w:rsidP="00051A5A">
      <w:pPr>
        <w:spacing w:after="2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C6F92" w:rsidRDefault="006C6F92" w:rsidP="00051A5A">
      <w:pPr>
        <w:spacing w:after="2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51A5A" w:rsidRDefault="00DF3175" w:rsidP="006C6F92">
      <w:pPr>
        <w:spacing w:after="20" w:line="20" w:lineRule="atLeas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3600" cy="4171950"/>
            <wp:effectExtent l="19050" t="0" r="0" b="0"/>
            <wp:docPr id="5" name="Рисунок 2" descr="C:\Users\Зайцева Анна\Desktop\До-после\1-посл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айцева Анна\Desktop\До-после\1-посл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7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F92" w:rsidRDefault="006C6F92" w:rsidP="006C6F92">
      <w:pPr>
        <w:spacing w:after="20" w:line="20" w:lineRule="atLeast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6C6F92" w:rsidRPr="00051A5A" w:rsidRDefault="006C6F92" w:rsidP="006C6F92">
      <w:pPr>
        <w:spacing w:after="20" w:line="20" w:lineRule="atLeas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Условные обозначения: </w:t>
      </w:r>
      <w:r w:rsidR="00DF31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72050" cy="2333625"/>
            <wp:effectExtent l="19050" t="0" r="0" b="0"/>
            <wp:docPr id="6" name="Рисунок 3" descr="C:\Users\Зайцева Анна\Desktop\До-после\1 условны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Зайцева Анна\Desktop\До-после\1 условны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6C6F92" w:rsidRPr="00051A5A" w:rsidSect="00E04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1A5A"/>
    <w:rsid w:val="00051A5A"/>
    <w:rsid w:val="000818EC"/>
    <w:rsid w:val="00096ECD"/>
    <w:rsid w:val="003E69B0"/>
    <w:rsid w:val="004D1C33"/>
    <w:rsid w:val="00570E01"/>
    <w:rsid w:val="006C6F92"/>
    <w:rsid w:val="00846FED"/>
    <w:rsid w:val="00DF3175"/>
    <w:rsid w:val="00E0421A"/>
    <w:rsid w:val="00E9413B"/>
    <w:rsid w:val="00F57E16"/>
    <w:rsid w:val="00F90C25"/>
    <w:rsid w:val="00FF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A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Юрьевич</dc:creator>
  <cp:lastModifiedBy>User</cp:lastModifiedBy>
  <cp:revision>5</cp:revision>
  <dcterms:created xsi:type="dcterms:W3CDTF">2018-04-25T07:52:00Z</dcterms:created>
  <dcterms:modified xsi:type="dcterms:W3CDTF">2018-05-23T10:19:00Z</dcterms:modified>
</cp:coreProperties>
</file>