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D7" w:rsidRPr="005C5DD7" w:rsidRDefault="005C5DD7" w:rsidP="005C5D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C5DD7">
        <w:rPr>
          <w:rFonts w:ascii="Arial" w:eastAsia="Times New Roman" w:hAnsi="Arial" w:cs="Arial"/>
          <w:sz w:val="24"/>
          <w:szCs w:val="24"/>
          <w:lang w:eastAsia="ru-RU"/>
        </w:rPr>
        <w:t xml:space="preserve">Реестр субъектов малого </w:t>
      </w:r>
      <w:r w:rsidR="00477062">
        <w:rPr>
          <w:rFonts w:ascii="Arial" w:eastAsia="Times New Roman" w:hAnsi="Arial" w:cs="Arial"/>
          <w:sz w:val="24"/>
          <w:szCs w:val="24"/>
          <w:lang w:eastAsia="ru-RU"/>
        </w:rPr>
        <w:t xml:space="preserve">и среднего предпринимательства - </w:t>
      </w:r>
      <w:r w:rsidRPr="005C5DD7">
        <w:rPr>
          <w:rFonts w:ascii="Arial" w:eastAsia="Times New Roman" w:hAnsi="Arial" w:cs="Arial"/>
          <w:sz w:val="24"/>
          <w:szCs w:val="24"/>
          <w:lang w:eastAsia="ru-RU"/>
        </w:rPr>
        <w:t>получателей поддержки Крапивинского муниципального района</w:t>
      </w:r>
    </w:p>
    <w:p w:rsidR="005C5DD7" w:rsidRPr="005C5DD7" w:rsidRDefault="005C5DD7" w:rsidP="00EA1BB9">
      <w:pPr>
        <w:spacing w:before="100" w:beforeAutospacing="1" w:after="100" w:afterAutospacing="1" w:line="240" w:lineRule="auto"/>
        <w:ind w:left="41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5DD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86"/>
        <w:gridCol w:w="99"/>
        <w:gridCol w:w="20"/>
        <w:gridCol w:w="1716"/>
        <w:gridCol w:w="150"/>
        <w:gridCol w:w="1652"/>
        <w:gridCol w:w="49"/>
        <w:gridCol w:w="1842"/>
        <w:gridCol w:w="261"/>
        <w:gridCol w:w="23"/>
        <w:gridCol w:w="1844"/>
        <w:gridCol w:w="1512"/>
        <w:gridCol w:w="47"/>
        <w:gridCol w:w="1133"/>
        <w:gridCol w:w="56"/>
        <w:gridCol w:w="56"/>
        <w:gridCol w:w="95"/>
        <w:gridCol w:w="1030"/>
        <w:gridCol w:w="151"/>
        <w:gridCol w:w="29"/>
        <w:gridCol w:w="1560"/>
        <w:gridCol w:w="44"/>
      </w:tblGrid>
      <w:tr w:rsidR="00923A2A" w:rsidRPr="00EA1BB9" w:rsidTr="00B70FF6">
        <w:trPr>
          <w:trHeight w:val="690"/>
        </w:trPr>
        <w:tc>
          <w:tcPr>
            <w:tcW w:w="1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921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3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субъекте малого и среднего предпринимательства -</w:t>
            </w: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получателе поддержки</w:t>
            </w:r>
          </w:p>
        </w:tc>
        <w:tc>
          <w:tcPr>
            <w:tcW w:w="579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78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BD0C42" w:rsidRPr="00EA1BB9" w:rsidTr="00B70FF6">
        <w:trPr>
          <w:trHeight w:val="2625"/>
        </w:trPr>
        <w:tc>
          <w:tcPr>
            <w:tcW w:w="12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DD7" w:rsidRPr="005C5DD7" w:rsidRDefault="005C5DD7" w:rsidP="005C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DD7" w:rsidRPr="005C5DD7" w:rsidRDefault="005C5DD7" w:rsidP="005C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юридического</w:t>
            </w: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 или ФИО</w:t>
            </w: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индивидуального предпринимателя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поддержки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видподдержки</w:t>
            </w:r>
            <w:proofErr w:type="spellEnd"/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 </w:t>
            </w: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поддержки, </w:t>
            </w:r>
            <w:proofErr w:type="spell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178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DD7" w:rsidRPr="005C5DD7" w:rsidRDefault="005C5DD7" w:rsidP="005C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C42" w:rsidRPr="00EA1BB9" w:rsidTr="00B70FF6">
        <w:trPr>
          <w:trHeight w:val="240"/>
        </w:trPr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C5DD7" w:rsidRPr="005C5DD7" w:rsidTr="00B70FF6">
        <w:trPr>
          <w:trHeight w:val="240"/>
        </w:trPr>
        <w:tc>
          <w:tcPr>
            <w:tcW w:w="1472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I. </w:t>
            </w:r>
            <w:proofErr w:type="spell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</w:tr>
      <w:tr w:rsidR="00BD0C42" w:rsidRPr="00EA1BB9" w:rsidTr="00E61FD7">
        <w:trPr>
          <w:trHeight w:val="240"/>
        </w:trPr>
        <w:tc>
          <w:tcPr>
            <w:tcW w:w="1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30.11.2016г.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«Ренессанс»</w:t>
            </w:r>
          </w:p>
        </w:tc>
        <w:tc>
          <w:tcPr>
            <w:tcW w:w="2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4212038109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204,875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C42" w:rsidRPr="00EA1BB9" w:rsidTr="00E61FD7">
        <w:trPr>
          <w:trHeight w:val="240"/>
        </w:trPr>
        <w:tc>
          <w:tcPr>
            <w:tcW w:w="1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30.11.2016г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Крапивинского муниципального района №810 </w:t>
            </w: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14.11.2016г.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 Анникова Анастасия Юрьевна</w:t>
            </w:r>
          </w:p>
        </w:tc>
        <w:tc>
          <w:tcPr>
            <w:tcW w:w="2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421209856230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C42" w:rsidRPr="00EA1BB9" w:rsidTr="00E61FD7">
        <w:trPr>
          <w:trHeight w:val="240"/>
        </w:trPr>
        <w:tc>
          <w:tcPr>
            <w:tcW w:w="1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30.11.2016г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</w:t>
            </w:r>
            <w:proofErr w:type="spellEnd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Крестина</w:t>
            </w:r>
            <w:proofErr w:type="spellEnd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423501668207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C42" w:rsidRPr="00EA1BB9" w:rsidTr="00E61FD7">
        <w:trPr>
          <w:trHeight w:val="240"/>
        </w:trPr>
        <w:tc>
          <w:tcPr>
            <w:tcW w:w="1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30.11.2016г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Ельцов Александр Юрьевич</w:t>
            </w:r>
          </w:p>
        </w:tc>
        <w:tc>
          <w:tcPr>
            <w:tcW w:w="2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423500849200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C42" w:rsidRPr="00EA1BB9" w:rsidTr="00E61FD7">
        <w:trPr>
          <w:trHeight w:val="240"/>
        </w:trPr>
        <w:tc>
          <w:tcPr>
            <w:tcW w:w="1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30.11.2016г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</w:t>
            </w:r>
            <w:proofErr w:type="spellEnd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Иванович</w:t>
            </w:r>
          </w:p>
        </w:tc>
        <w:tc>
          <w:tcPr>
            <w:tcW w:w="2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423500071217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C42" w:rsidRPr="00EA1BB9" w:rsidTr="00E61FD7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08.11.2018г.</w:t>
            </w:r>
          </w:p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Крапивинского муниципального района №918 от 08.11.2018г.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</w:t>
            </w:r>
            <w:proofErr w:type="spellEnd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Крестина</w:t>
            </w:r>
            <w:proofErr w:type="spellEnd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423501668207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5C5DD7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7096" w:rsidRPr="00EA1BB9" w:rsidTr="00B70FF6">
        <w:trPr>
          <w:trHeight w:val="240"/>
        </w:trPr>
        <w:tc>
          <w:tcPr>
            <w:tcW w:w="1472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096" w:rsidRPr="00EA1BB9" w:rsidRDefault="00B47096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A61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1A7DA2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16.01.2018г.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16.01.2018г.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Демунд</w:t>
            </w:r>
            <w:proofErr w:type="spellEnd"/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Григорьевна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8C66FF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423500793597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МСП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16.01.2018г.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A61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1A7DA2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19.01.2018г.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19.01.2018г.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BE6BDF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CA2A61"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</w:t>
            </w:r>
            <w:proofErr w:type="spellEnd"/>
            <w:r w:rsidR="00CA2A61"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Геннадьевна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2C5A0D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hAnsi="Times New Roman" w:cs="Times New Roman"/>
                <w:sz w:val="24"/>
                <w:szCs w:val="24"/>
              </w:rPr>
              <w:t>421304465324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BE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18.01.2018г.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61" w:rsidRPr="00EA1BB9" w:rsidRDefault="00CA2A61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A8C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11.04.2018г.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11.04.2018г.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Гришков Алексей Николаевич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2C5A0D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hAnsi="Times New Roman" w:cs="Times New Roman"/>
                <w:sz w:val="24"/>
                <w:szCs w:val="24"/>
              </w:rPr>
              <w:t>423500551005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D4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11.04.2018г.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A8C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16.04.2018г.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16.04.2018г.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Анатольевна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767345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hAnsi="Times New Roman" w:cs="Times New Roman"/>
                <w:sz w:val="24"/>
                <w:szCs w:val="24"/>
              </w:rPr>
              <w:t>420521734205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B47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7096"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.04.2018г.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A8C" w:rsidRPr="00EA1BB9" w:rsidRDefault="00D43A8C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ED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2ED" w:rsidRPr="00EA1BB9" w:rsidRDefault="00EF32ED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19.07.2019г.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2ED" w:rsidRPr="00EA1BB9" w:rsidRDefault="00EF32ED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19.07.2019г.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2ED" w:rsidRPr="00EA1BB9" w:rsidRDefault="00EF32ED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Короткова Анастасия Сергеевна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2ED" w:rsidRPr="00EA1BB9" w:rsidRDefault="00767345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hAnsi="Times New Roman" w:cs="Times New Roman"/>
                <w:sz w:val="24"/>
                <w:szCs w:val="24"/>
              </w:rPr>
              <w:t>421218567403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2ED" w:rsidRPr="00EA1BB9" w:rsidRDefault="00EF32ED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2ED" w:rsidRPr="00EA1BB9" w:rsidRDefault="00EF32ED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 планирование 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2ED" w:rsidRPr="00EA1BB9" w:rsidRDefault="00EF32ED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2ED" w:rsidRPr="00EA1BB9" w:rsidRDefault="00EF32ED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19.07.2019г.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2ED" w:rsidRPr="00EA1BB9" w:rsidRDefault="00EF32ED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969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969" w:rsidRPr="00EA1BB9" w:rsidRDefault="00134969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12.09.2018г.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969" w:rsidRPr="00EA1BB9" w:rsidRDefault="00134969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12.09.2018г.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969" w:rsidRPr="00EA1BB9" w:rsidRDefault="00134969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«Ренессанс»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969" w:rsidRPr="00EA1BB9" w:rsidRDefault="00767345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4212038109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969" w:rsidRPr="00EA1BB9" w:rsidRDefault="00134969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969" w:rsidRPr="00EA1BB9" w:rsidRDefault="00134969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 планирование 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969" w:rsidRPr="00EA1BB9" w:rsidRDefault="00134969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969" w:rsidRPr="00EA1BB9" w:rsidRDefault="00134969" w:rsidP="00134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12.09.2019г.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969" w:rsidRPr="00EA1BB9" w:rsidRDefault="00134969" w:rsidP="001A7DA2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4F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3C4F" w:rsidRPr="00EA1BB9" w:rsidRDefault="00033C4F" w:rsidP="001D3726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09.11.2018г.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3C4F" w:rsidRPr="00EA1BB9" w:rsidRDefault="00033C4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09.11.2018г.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3C4F" w:rsidRPr="00EA1BB9" w:rsidRDefault="00033C4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Троц</w:t>
            </w:r>
            <w:proofErr w:type="spellEnd"/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Халмуратовна</w:t>
            </w:r>
            <w:proofErr w:type="spellEnd"/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3C4F" w:rsidRPr="00EA1BB9" w:rsidRDefault="00C00F1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hAnsi="Times New Roman" w:cs="Times New Roman"/>
                <w:sz w:val="24"/>
                <w:szCs w:val="24"/>
              </w:rPr>
              <w:t>423500737730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3C4F" w:rsidRPr="00EA1BB9" w:rsidRDefault="00033C4F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3C4F" w:rsidRPr="00EA1BB9" w:rsidRDefault="00033C4F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имущественная поддержка 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3C4F" w:rsidRPr="00EA1BB9" w:rsidRDefault="00033C4F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3C4F" w:rsidRPr="00EA1BB9" w:rsidRDefault="00033C4F" w:rsidP="00033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09.11.2019г.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3C4F" w:rsidRPr="00EA1BB9" w:rsidRDefault="00033C4F" w:rsidP="001A7DA2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1C" w:rsidRPr="00EA1BB9" w:rsidTr="00B70FF6">
        <w:trPr>
          <w:trHeight w:val="240"/>
        </w:trPr>
        <w:tc>
          <w:tcPr>
            <w:tcW w:w="1472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71C" w:rsidRPr="00EA1BB9" w:rsidRDefault="005B471C" w:rsidP="005B471C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</w:tr>
      <w:tr w:rsidR="005C526F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26F" w:rsidRPr="00EA1BB9" w:rsidRDefault="005C526F" w:rsidP="001D3726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13.02.2019г.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26F" w:rsidRPr="00EA1BB9" w:rsidRDefault="005C526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13.02.2019г.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26F" w:rsidRPr="00EA1BB9" w:rsidRDefault="005C526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Соломатова</w:t>
            </w:r>
            <w:proofErr w:type="spellEnd"/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26F" w:rsidRPr="007A0CAE" w:rsidRDefault="00915BD2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E">
              <w:rPr>
                <w:rFonts w:ascii="Open Sans" w:hAnsi="Open Sans"/>
                <w:color w:val="555555"/>
                <w:sz w:val="24"/>
                <w:szCs w:val="24"/>
              </w:rPr>
              <w:t>423501316269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26F" w:rsidRPr="00EA1BB9" w:rsidRDefault="005C526F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26F" w:rsidRPr="00EA1BB9" w:rsidRDefault="005C526F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 планирование 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26F" w:rsidRPr="00EA1BB9" w:rsidRDefault="005C526F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26F" w:rsidRPr="00EA1BB9" w:rsidRDefault="005C526F" w:rsidP="00033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13.02.2019г.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26F" w:rsidRPr="00EA1BB9" w:rsidRDefault="005C526F" w:rsidP="001A7DA2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AAA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AA" w:rsidRPr="00EA1BB9" w:rsidRDefault="00610C63" w:rsidP="00ED0119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2AAA"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08.07.2019г.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AA" w:rsidRPr="00EA1BB9" w:rsidRDefault="00792AAA" w:rsidP="00ED0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08.07.2019г.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AA" w:rsidRPr="00EA1BB9" w:rsidRDefault="00792AAA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«Мир лекарств»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AA" w:rsidRPr="007A0CAE" w:rsidRDefault="007A0CAE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E">
              <w:rPr>
                <w:rFonts w:ascii="Open Sans" w:hAnsi="Open Sans"/>
                <w:color w:val="555555"/>
                <w:sz w:val="24"/>
                <w:szCs w:val="24"/>
              </w:rPr>
              <w:t>4212040130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AA" w:rsidRPr="00EA1BB9" w:rsidRDefault="00792AAA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AA" w:rsidRPr="00EA1BB9" w:rsidRDefault="00792AAA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МСП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AA" w:rsidRPr="00EA1BB9" w:rsidRDefault="00792AAA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AA" w:rsidRPr="00EA1BB9" w:rsidRDefault="00792AAA" w:rsidP="00ED0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08.07.2019г.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AAA" w:rsidRPr="00EA1BB9" w:rsidRDefault="00792AAA" w:rsidP="001A7DA2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34F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610C63" w:rsidP="001D3726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A1034F"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16.08.2019г.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A1034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16.08.2019г.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DD7" w:rsidRPr="005C5DD7" w:rsidRDefault="00A1034F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</w:t>
            </w:r>
            <w:proofErr w:type="spellEnd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Крестина</w:t>
            </w:r>
            <w:proofErr w:type="spellEnd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DD7" w:rsidRPr="005C5DD7" w:rsidRDefault="00A1034F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423501668207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A1034F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A1034F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A1034F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A1034F" w:rsidP="00033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16.08.2019г.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A1034F" w:rsidP="001A7DA2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34F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610C63" w:rsidP="00A1034F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433383"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29.08.2019г.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433383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A1034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Остапенко Анастасия Сергеевна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767345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hAnsi="Times New Roman" w:cs="Times New Roman"/>
                <w:sz w:val="24"/>
                <w:szCs w:val="24"/>
              </w:rPr>
              <w:t>421218567403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433383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433383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Молодежное предпринимательство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433383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433383" w:rsidP="00033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34F" w:rsidRPr="00EA1BB9" w:rsidRDefault="00A1034F" w:rsidP="001A7DA2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383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383" w:rsidRPr="00EA1BB9" w:rsidRDefault="00610C63" w:rsidP="00A1034F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433383"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30.08.2019г. 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383" w:rsidRPr="00EA1BB9" w:rsidRDefault="00433383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30.08.2019г.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383" w:rsidRPr="00EA1BB9" w:rsidRDefault="00433383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«Успех»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383" w:rsidRPr="00EA1BB9" w:rsidRDefault="00B51037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4212041398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383" w:rsidRPr="00EA1BB9" w:rsidRDefault="00433383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383" w:rsidRPr="00EA1BB9" w:rsidRDefault="00433383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383" w:rsidRPr="00EA1BB9" w:rsidRDefault="00433383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383" w:rsidRPr="00EA1BB9" w:rsidRDefault="00433383" w:rsidP="00033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30.08.2019г.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383" w:rsidRPr="00EA1BB9" w:rsidRDefault="00433383" w:rsidP="001A7DA2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F3F" w:rsidRPr="005C5DD7" w:rsidTr="00B70FF6">
        <w:trPr>
          <w:trHeight w:val="240"/>
        </w:trPr>
        <w:tc>
          <w:tcPr>
            <w:tcW w:w="1472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Субъекты малого предпринимательства (за исключением </w:t>
            </w:r>
            <w:proofErr w:type="spell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43F3F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30.11.2016г</w:t>
            </w:r>
          </w:p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«Хутор»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4212032121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F3F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30.11.2016г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«Золотая Нива»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4212028830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F3F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30.11.2016г</w:t>
            </w:r>
          </w:p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Златозара</w:t>
            </w:r>
            <w:proofErr w:type="spellEnd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4212126965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F3F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30.11.2016г</w:t>
            </w:r>
          </w:p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СибАгроРесурс</w:t>
            </w:r>
            <w:proofErr w:type="spellEnd"/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4212033541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F3F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15.11.2017г.</w:t>
            </w:r>
          </w:p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Крапивинского муниципального района №1009 от 15.11.2017г.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«Центр»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4212427666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8,013</w:t>
            </w:r>
          </w:p>
        </w:tc>
        <w:tc>
          <w:tcPr>
            <w:tcW w:w="1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F3F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15.11.2017г.</w:t>
            </w:r>
          </w:p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Крапивинского муниципального района №1009 от 15.11.2017г.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«Лада»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4212034680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10,540</w:t>
            </w:r>
          </w:p>
        </w:tc>
        <w:tc>
          <w:tcPr>
            <w:tcW w:w="1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F3F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08.11.2018г.</w:t>
            </w:r>
          </w:p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Крапивинского муниципального района №918 от 08.11.2018г.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«Лада»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4212034680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F3F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43F3F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08.11.2018г.</w:t>
            </w:r>
          </w:p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Крапивинского муниципального района №918 от 08.11.2018г.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«Крапивинский»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4212040274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5,274</w:t>
            </w:r>
          </w:p>
        </w:tc>
        <w:tc>
          <w:tcPr>
            <w:tcW w:w="1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943F3F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2C0E" w:rsidRPr="00EA1BB9" w:rsidTr="00B70FF6">
        <w:trPr>
          <w:trHeight w:val="240"/>
        </w:trPr>
        <w:tc>
          <w:tcPr>
            <w:tcW w:w="1472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C0E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1A7DA2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21.03.2019г. 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21.03.2019г.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«Лада»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A92879" w:rsidRDefault="00A92879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79">
              <w:rPr>
                <w:sz w:val="24"/>
                <w:szCs w:val="24"/>
              </w:rPr>
              <w:t>4212034680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имущественная поддержка 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21.03.2019г.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C0E" w:rsidRPr="00EA1BB9" w:rsidTr="00B70FF6">
        <w:trPr>
          <w:trHeight w:val="240"/>
        </w:trPr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610C63" w:rsidP="001A7DA2">
            <w:pPr>
              <w:spacing w:before="100" w:beforeAutospacing="1" w:after="100" w:afterAutospacing="1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2C0E"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30.08.2019г. </w:t>
            </w: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30.08.2019г.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«Зеленогорский ЗЖБИ»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275A3D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4212032308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1A7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30.08.2019г.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0E" w:rsidRPr="00EA1BB9" w:rsidRDefault="008A2C0E" w:rsidP="005C5DD7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C0E" w:rsidRPr="005C5DD7" w:rsidTr="00B70FF6">
        <w:trPr>
          <w:trHeight w:val="240"/>
        </w:trPr>
        <w:tc>
          <w:tcPr>
            <w:tcW w:w="1472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5DD7" w:rsidRPr="005C5DD7" w:rsidRDefault="008A2C0E" w:rsidP="005C5DD7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Субъекты среднего предпринимательства</w:t>
            </w:r>
          </w:p>
        </w:tc>
      </w:tr>
      <w:tr w:rsidR="00B70FF6" w:rsidRPr="00EA1BB9" w:rsidTr="00B70FF6">
        <w:trPr>
          <w:gridAfter w:val="1"/>
          <w:wAfter w:w="44" w:type="dxa"/>
        </w:trPr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FF6" w:rsidRPr="005C5DD7" w:rsidRDefault="00B70FF6" w:rsidP="005C5D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FF6" w:rsidRPr="00EA1BB9" w:rsidRDefault="00B70FF6" w:rsidP="005C5D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0FF6" w:rsidRPr="005C5DD7" w:rsidRDefault="00B70FF6" w:rsidP="005C5D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FF6" w:rsidRPr="005C5DD7" w:rsidRDefault="00B70FF6" w:rsidP="005C5D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FF6" w:rsidRPr="005C5DD7" w:rsidRDefault="00B70FF6" w:rsidP="005C5D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FF6" w:rsidRPr="005C5DD7" w:rsidRDefault="00B70FF6" w:rsidP="005C5D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FF6" w:rsidRPr="005C5DD7" w:rsidRDefault="00B70FF6" w:rsidP="005C5D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B70FF6" w:rsidRPr="005C5DD7" w:rsidRDefault="00B70FF6" w:rsidP="005C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left w:val="single" w:sz="4" w:space="0" w:color="auto"/>
            </w:tcBorders>
            <w:vAlign w:val="center"/>
          </w:tcPr>
          <w:p w:rsidR="00B70FF6" w:rsidRPr="005C5DD7" w:rsidRDefault="00B70FF6" w:rsidP="005C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B70FF6" w:rsidRPr="005C5DD7" w:rsidRDefault="00B70FF6" w:rsidP="005C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B70FF6" w:rsidRPr="005C5DD7" w:rsidRDefault="00B70FF6" w:rsidP="005C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E94" w:rsidRPr="00EA1BB9" w:rsidRDefault="000E1E94">
      <w:pPr>
        <w:rPr>
          <w:rFonts w:ascii="Times New Roman" w:hAnsi="Times New Roman" w:cs="Times New Roman"/>
          <w:sz w:val="24"/>
          <w:szCs w:val="24"/>
        </w:rPr>
      </w:pPr>
    </w:p>
    <w:sectPr w:rsidR="000E1E94" w:rsidRPr="00EA1BB9" w:rsidSect="005C5D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D7"/>
    <w:rsid w:val="00003C0D"/>
    <w:rsid w:val="00033C4F"/>
    <w:rsid w:val="000E1E94"/>
    <w:rsid w:val="00134969"/>
    <w:rsid w:val="001D3726"/>
    <w:rsid w:val="00242DC9"/>
    <w:rsid w:val="00275A3D"/>
    <w:rsid w:val="002C5A0D"/>
    <w:rsid w:val="00367FFD"/>
    <w:rsid w:val="00433383"/>
    <w:rsid w:val="00477062"/>
    <w:rsid w:val="005B471C"/>
    <w:rsid w:val="005C526F"/>
    <w:rsid w:val="005C5DD7"/>
    <w:rsid w:val="00610C63"/>
    <w:rsid w:val="00691686"/>
    <w:rsid w:val="00715C89"/>
    <w:rsid w:val="00767345"/>
    <w:rsid w:val="00792AAA"/>
    <w:rsid w:val="007A0CAE"/>
    <w:rsid w:val="008A2C0E"/>
    <w:rsid w:val="008C66FF"/>
    <w:rsid w:val="00915BD2"/>
    <w:rsid w:val="00923A2A"/>
    <w:rsid w:val="00943F3F"/>
    <w:rsid w:val="00A1034F"/>
    <w:rsid w:val="00A92879"/>
    <w:rsid w:val="00B47096"/>
    <w:rsid w:val="00B51037"/>
    <w:rsid w:val="00B70FF6"/>
    <w:rsid w:val="00BD0C42"/>
    <w:rsid w:val="00BE6BDF"/>
    <w:rsid w:val="00C00F17"/>
    <w:rsid w:val="00CA2A61"/>
    <w:rsid w:val="00D43A8C"/>
    <w:rsid w:val="00DB54AE"/>
    <w:rsid w:val="00E61FD7"/>
    <w:rsid w:val="00EA1BB9"/>
    <w:rsid w:val="00ED0119"/>
    <w:rsid w:val="00EE4458"/>
    <w:rsid w:val="00E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6946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Ащеулова Т.Я.</cp:lastModifiedBy>
  <cp:revision>4</cp:revision>
  <cp:lastPrinted>2019-11-05T01:11:00Z</cp:lastPrinted>
  <dcterms:created xsi:type="dcterms:W3CDTF">2019-10-31T09:29:00Z</dcterms:created>
  <dcterms:modified xsi:type="dcterms:W3CDTF">2019-11-05T01:11:00Z</dcterms:modified>
</cp:coreProperties>
</file>